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Pr="002558E6" w:rsidRDefault="00A479D6" w:rsidP="00A479D6">
      <w:pPr>
        <w:shd w:val="clear" w:color="auto" w:fill="FFFFFF"/>
        <w:spacing w:after="153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558E6">
        <w:rPr>
          <w:rFonts w:ascii="Times New Roman" w:hAnsi="Times New Roman" w:cs="Times New Roman"/>
          <w:b/>
          <w:kern w:val="36"/>
          <w:sz w:val="28"/>
          <w:szCs w:val="28"/>
        </w:rPr>
        <w:t xml:space="preserve">Уведомление о проведении публичных консультаций по проекту </w:t>
      </w:r>
      <w:r w:rsidR="00A71B2A" w:rsidRPr="002558E6">
        <w:rPr>
          <w:rFonts w:ascii="Times New Roman" w:hAnsi="Times New Roman" w:cs="Times New Roman"/>
          <w:b/>
          <w:kern w:val="36"/>
          <w:sz w:val="28"/>
          <w:szCs w:val="28"/>
        </w:rPr>
        <w:t>решения</w:t>
      </w:r>
    </w:p>
    <w:p w:rsidR="00A479D6" w:rsidRDefault="00A479D6" w:rsidP="00A479D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9D6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Ибресинского района Чувашской Республики уведомляет о проведении публичных консультаций в целях оценки регулирующего воздействия проекта </w:t>
      </w:r>
      <w:r w:rsidR="002558E6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ешения Собрания депутатов</w:t>
      </w:r>
      <w:r w:rsidRPr="00A479D6">
        <w:rPr>
          <w:rFonts w:ascii="Times New Roman" w:hAnsi="Times New Roman" w:cs="Times New Roman"/>
          <w:b/>
          <w:sz w:val="24"/>
          <w:szCs w:val="24"/>
        </w:rPr>
        <w:t xml:space="preserve"> Ибресинского района Чувашской Республики</w:t>
      </w:r>
      <w:r w:rsidR="007F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D6">
        <w:rPr>
          <w:rFonts w:ascii="Times New Roman" w:hAnsi="Times New Roman" w:cs="Times New Roman"/>
          <w:b/>
          <w:sz w:val="24"/>
          <w:szCs w:val="24"/>
        </w:rPr>
        <w:t>«</w:t>
      </w:r>
      <w:r w:rsidRPr="00557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</w:t>
      </w:r>
      <w:r w:rsidR="007F7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льном контроле в области </w:t>
      </w:r>
      <w:r w:rsidR="00E77A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охраны и </w:t>
      </w:r>
      <w:r w:rsidR="007F7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использования особ</w:t>
      </w:r>
      <w:r w:rsidR="00064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7F7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охраняемых природных территорий</w:t>
      </w:r>
      <w:r w:rsidRPr="00A479D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A479D6">
        <w:rPr>
          <w:rFonts w:ascii="Times New Roman" w:hAnsi="Times New Roman" w:cs="Times New Roman"/>
          <w:b/>
          <w:sz w:val="24"/>
          <w:szCs w:val="24"/>
        </w:rPr>
        <w:t>»</w:t>
      </w:r>
    </w:p>
    <w:p w:rsidR="007F7F90" w:rsidRPr="00A479D6" w:rsidRDefault="007F7F90" w:rsidP="00A479D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F90" w:rsidRPr="00A479D6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ab/>
      </w:r>
      <w:r w:rsidRPr="00A479D6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A479D6">
        <w:rPr>
          <w:rFonts w:ascii="Times New Roman" w:hAnsi="Times New Roman" w:cs="Times New Roman"/>
          <w:sz w:val="24"/>
          <w:szCs w:val="24"/>
        </w:rPr>
        <w:t xml:space="preserve"> </w:t>
      </w:r>
      <w:r w:rsidR="00CE50B6" w:rsidRPr="00A479D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558E6">
        <w:rPr>
          <w:rFonts w:ascii="Times New Roman" w:hAnsi="Times New Roman" w:cs="Times New Roman"/>
          <w:sz w:val="24"/>
          <w:szCs w:val="24"/>
        </w:rPr>
        <w:t>р</w:t>
      </w:r>
      <w:r w:rsidR="00CE50B6">
        <w:rPr>
          <w:rFonts w:ascii="Times New Roman" w:hAnsi="Times New Roman" w:cs="Times New Roman"/>
          <w:sz w:val="24"/>
          <w:szCs w:val="24"/>
        </w:rPr>
        <w:t>ешения Собрания депутатов</w:t>
      </w:r>
      <w:r w:rsidR="00CE50B6" w:rsidRPr="00A479D6"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 </w:t>
      </w:r>
      <w:r w:rsidR="007F7F90" w:rsidRPr="00A479D6">
        <w:rPr>
          <w:rFonts w:ascii="Times New Roman" w:hAnsi="Times New Roman" w:cs="Times New Roman"/>
          <w:b/>
          <w:sz w:val="24"/>
          <w:szCs w:val="24"/>
        </w:rPr>
        <w:t>«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муниципальном контроле в области </w:t>
      </w:r>
      <w:r w:rsidR="00E77AE5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охраны </w:t>
      </w:r>
      <w:r w:rsidR="00E77A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использования особ</w:t>
      </w:r>
      <w:r w:rsidR="00064B6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охраняемых природных территорий</w:t>
      </w:r>
      <w:r w:rsidR="007F7F90" w:rsidRPr="007F7F9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7F7F90" w:rsidRPr="007F7F90">
        <w:rPr>
          <w:rFonts w:ascii="Times New Roman" w:hAnsi="Times New Roman" w:cs="Times New Roman"/>
          <w:sz w:val="24"/>
          <w:szCs w:val="24"/>
        </w:rPr>
        <w:t>»</w:t>
      </w: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акта: </w:t>
      </w:r>
      <w:r w:rsidRPr="00A479D6">
        <w:rPr>
          <w:rFonts w:ascii="Times New Roman" w:hAnsi="Times New Roman" w:cs="Times New Roman"/>
          <w:sz w:val="24"/>
          <w:szCs w:val="24"/>
        </w:rPr>
        <w:t xml:space="preserve">Администрация Ибресинского района Чувашской Республики. </w:t>
      </w: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9D6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8158CF">
        <w:rPr>
          <w:rFonts w:ascii="Times New Roman" w:hAnsi="Times New Roman" w:cs="Times New Roman"/>
          <w:sz w:val="24"/>
          <w:szCs w:val="24"/>
        </w:rPr>
        <w:t>2</w:t>
      </w:r>
      <w:r w:rsidRPr="00A479D6">
        <w:rPr>
          <w:rFonts w:ascii="Times New Roman" w:hAnsi="Times New Roman" w:cs="Times New Roman"/>
          <w:sz w:val="24"/>
          <w:szCs w:val="24"/>
        </w:rPr>
        <w:t>1.</w:t>
      </w:r>
      <w:r w:rsidR="008158CF">
        <w:rPr>
          <w:rFonts w:ascii="Times New Roman" w:hAnsi="Times New Roman" w:cs="Times New Roman"/>
          <w:sz w:val="24"/>
          <w:szCs w:val="24"/>
        </w:rPr>
        <w:t>10</w:t>
      </w:r>
      <w:r w:rsidRPr="00A479D6">
        <w:rPr>
          <w:rFonts w:ascii="Times New Roman" w:hAnsi="Times New Roman" w:cs="Times New Roman"/>
          <w:sz w:val="24"/>
          <w:szCs w:val="24"/>
        </w:rPr>
        <w:t xml:space="preserve">.2021 - </w:t>
      </w:r>
      <w:r w:rsidR="00097B56">
        <w:rPr>
          <w:rFonts w:ascii="Times New Roman" w:hAnsi="Times New Roman" w:cs="Times New Roman"/>
          <w:sz w:val="24"/>
          <w:szCs w:val="24"/>
        </w:rPr>
        <w:t>08</w:t>
      </w:r>
      <w:r w:rsidRPr="00A479D6">
        <w:rPr>
          <w:rFonts w:ascii="Times New Roman" w:hAnsi="Times New Roman" w:cs="Times New Roman"/>
          <w:sz w:val="24"/>
          <w:szCs w:val="24"/>
        </w:rPr>
        <w:t>.</w:t>
      </w:r>
      <w:r w:rsidR="008158CF">
        <w:rPr>
          <w:rFonts w:ascii="Times New Roman" w:hAnsi="Times New Roman" w:cs="Times New Roman"/>
          <w:sz w:val="24"/>
          <w:szCs w:val="24"/>
        </w:rPr>
        <w:t>11</w:t>
      </w:r>
      <w:r w:rsidRPr="00A479D6">
        <w:rPr>
          <w:rFonts w:ascii="Times New Roman" w:hAnsi="Times New Roman" w:cs="Times New Roman"/>
          <w:sz w:val="24"/>
          <w:szCs w:val="24"/>
        </w:rPr>
        <w:t>.2021 г.</w:t>
      </w: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A479D6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</w:t>
      </w:r>
      <w:r w:rsidRPr="00A479D6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hyperlink r:id="rId5" w:history="1">
        <w:r w:rsidRPr="00A479D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ibrecon</w:t>
        </w:r>
        <w:r w:rsidRPr="00A479D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3@</w:t>
        </w:r>
        <w:r w:rsidRPr="00A479D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cap</w:t>
        </w:r>
        <w:r w:rsidRPr="00A479D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A479D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A47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</w:t>
      </w:r>
      <w:r w:rsidRPr="00A479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ibrecon</w:t>
      </w:r>
      <w:r w:rsidRPr="00A479D6">
        <w:rPr>
          <w:rFonts w:ascii="Times New Roman" w:hAnsi="Times New Roman" w:cs="Times New Roman"/>
          <w:b/>
          <w:sz w:val="24"/>
          <w:szCs w:val="24"/>
          <w:u w:val="single"/>
        </w:rPr>
        <w:t>1@</w:t>
      </w:r>
      <w:r w:rsidRPr="00A479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cap</w:t>
      </w:r>
      <w:r w:rsidRPr="00A479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479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A47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b/>
          <w:sz w:val="24"/>
          <w:szCs w:val="24"/>
        </w:rPr>
        <w:t>Контактные лица по вопросам заполнения формы запроса и его отправки</w:t>
      </w:r>
      <w:r w:rsidRPr="00A47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>Чернова Надежда Александровна, начальник отдела экономики и управления имуществом администрации Ибресинского района Чувашской Республики, тел. 8(83538) 2-33-33 с 8.00 до 17.00 по рабочим дням;</w:t>
      </w: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>Филиппова Татьяна Ивановна, заместитель начальника отдела экономики и управления имуществом администрации Ибресинского района Чувашской Республики, тел. 8(83538) 2-25-71 с 8.00 до 17.00 по рабочим дням;</w:t>
      </w: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>Набока Татьяна Николаевна, старший специалист 1 разряда отдела экономики и управления имуществом администрации Ибресинского района Чувашской Республики, тел. 8(83538) 2-</w:t>
      </w:r>
      <w:r w:rsidR="00A71B2A">
        <w:rPr>
          <w:rFonts w:ascii="Times New Roman" w:hAnsi="Times New Roman" w:cs="Times New Roman"/>
          <w:sz w:val="24"/>
          <w:szCs w:val="24"/>
        </w:rPr>
        <w:t>25</w:t>
      </w:r>
      <w:r w:rsidRPr="00A479D6">
        <w:rPr>
          <w:rFonts w:ascii="Times New Roman" w:hAnsi="Times New Roman" w:cs="Times New Roman"/>
          <w:sz w:val="24"/>
          <w:szCs w:val="24"/>
        </w:rPr>
        <w:t>-</w:t>
      </w:r>
      <w:r w:rsidR="00A71B2A">
        <w:rPr>
          <w:rFonts w:ascii="Times New Roman" w:hAnsi="Times New Roman" w:cs="Times New Roman"/>
          <w:sz w:val="24"/>
          <w:szCs w:val="24"/>
        </w:rPr>
        <w:t>71</w:t>
      </w:r>
      <w:r w:rsidRPr="00A479D6">
        <w:rPr>
          <w:rFonts w:ascii="Times New Roman" w:hAnsi="Times New Roman" w:cs="Times New Roman"/>
          <w:sz w:val="24"/>
          <w:szCs w:val="24"/>
        </w:rPr>
        <w:t xml:space="preserve"> с 8.00 до 17.00 по рабочим дням</w:t>
      </w:r>
    </w:p>
    <w:p w:rsidR="00A479D6" w:rsidRPr="00A479D6" w:rsidRDefault="00A479D6" w:rsidP="00A479D6">
      <w:pPr>
        <w:rPr>
          <w:rFonts w:ascii="Times New Roman" w:hAnsi="Times New Roman" w:cs="Times New Roman"/>
          <w:sz w:val="24"/>
          <w:szCs w:val="24"/>
        </w:rPr>
      </w:pPr>
    </w:p>
    <w:p w:rsidR="00A479D6" w:rsidRPr="00A479D6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ab/>
      </w:r>
      <w:r w:rsidRPr="00A479D6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  <w:r w:rsidRPr="00A4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9D6" w:rsidRPr="00A479D6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 xml:space="preserve">1) проект </w:t>
      </w:r>
      <w:r w:rsidR="002558E6">
        <w:rPr>
          <w:rFonts w:ascii="Times New Roman" w:hAnsi="Times New Roman" w:cs="Times New Roman"/>
          <w:sz w:val="24"/>
          <w:szCs w:val="24"/>
        </w:rPr>
        <w:t>р</w:t>
      </w:r>
      <w:r w:rsidR="005C7EF7">
        <w:rPr>
          <w:rFonts w:ascii="Times New Roman" w:hAnsi="Times New Roman" w:cs="Times New Roman"/>
          <w:sz w:val="24"/>
          <w:szCs w:val="24"/>
        </w:rPr>
        <w:t>ешения Собрания депутатов</w:t>
      </w:r>
      <w:r w:rsidR="005C7EF7" w:rsidRPr="00A479D6"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 «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муниципальном контроле в области </w:t>
      </w:r>
      <w:r w:rsidR="00E77A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охраны и 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использования особ</w:t>
      </w:r>
      <w:r w:rsidR="00064B6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охраняемых природных территорий</w:t>
      </w:r>
      <w:r w:rsidR="007F7F90" w:rsidRPr="007F7F90">
        <w:rPr>
          <w:rFonts w:ascii="Times New Roman" w:hAnsi="Times New Roman" w:cs="Times New Roman"/>
          <w:sz w:val="24"/>
          <w:szCs w:val="24"/>
        </w:rPr>
        <w:t>»</w:t>
      </w:r>
      <w:r w:rsidR="005C7EF7">
        <w:rPr>
          <w:rFonts w:ascii="Times New Roman" w:hAnsi="Times New Roman" w:cs="Times New Roman"/>
          <w:sz w:val="24"/>
          <w:szCs w:val="24"/>
        </w:rPr>
        <w:t>;</w:t>
      </w:r>
    </w:p>
    <w:p w:rsidR="00A479D6" w:rsidRPr="00A479D6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>2) перечень вопросов;</w:t>
      </w:r>
    </w:p>
    <w:p w:rsidR="007F7F90" w:rsidRPr="00A479D6" w:rsidRDefault="00A479D6" w:rsidP="00A479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 xml:space="preserve">3) пояснительная записка к проекту </w:t>
      </w:r>
      <w:r w:rsidR="002558E6">
        <w:rPr>
          <w:rFonts w:ascii="Times New Roman" w:hAnsi="Times New Roman" w:cs="Times New Roman"/>
          <w:sz w:val="24"/>
          <w:szCs w:val="24"/>
        </w:rPr>
        <w:t>р</w:t>
      </w:r>
      <w:r w:rsidR="005C7EF7">
        <w:rPr>
          <w:rFonts w:ascii="Times New Roman" w:hAnsi="Times New Roman" w:cs="Times New Roman"/>
          <w:sz w:val="24"/>
          <w:szCs w:val="24"/>
        </w:rPr>
        <w:t>ешения Собрания депутатов</w:t>
      </w:r>
      <w:r w:rsidR="005C7EF7" w:rsidRPr="00A479D6"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 «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муниципальном контроле в области </w:t>
      </w:r>
      <w:r w:rsidR="00E77A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охраны и 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использования особ</w:t>
      </w:r>
      <w:r w:rsidR="00064B6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охраняемых природных территорий</w:t>
      </w:r>
      <w:r w:rsidR="007F7F90" w:rsidRPr="007F7F9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7F7F90" w:rsidRPr="007F7F90">
        <w:rPr>
          <w:rFonts w:ascii="Times New Roman" w:hAnsi="Times New Roman" w:cs="Times New Roman"/>
          <w:sz w:val="24"/>
          <w:szCs w:val="24"/>
        </w:rPr>
        <w:t>»</w:t>
      </w:r>
    </w:p>
    <w:p w:rsidR="00A479D6" w:rsidRPr="00A479D6" w:rsidRDefault="00A479D6" w:rsidP="00A479D6">
      <w:pPr>
        <w:tabs>
          <w:tab w:val="left" w:pos="3094"/>
        </w:tabs>
        <w:rPr>
          <w:rFonts w:ascii="Times New Roman" w:hAnsi="Times New Roman" w:cs="Times New Roman"/>
          <w:sz w:val="24"/>
          <w:szCs w:val="24"/>
        </w:rPr>
      </w:pP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479D6">
        <w:rPr>
          <w:rFonts w:ascii="Times New Roman" w:hAnsi="Times New Roman" w:cs="Times New Roman"/>
          <w:b/>
          <w:sz w:val="24"/>
          <w:szCs w:val="24"/>
        </w:rPr>
        <w:t>Ответственные структурные подразделения администрации Ибресинского района Чувашской Республики</w:t>
      </w:r>
      <w:r w:rsidRPr="00A479D6">
        <w:rPr>
          <w:rFonts w:ascii="Times New Roman" w:hAnsi="Times New Roman" w:cs="Times New Roman"/>
          <w:sz w:val="24"/>
          <w:szCs w:val="24"/>
        </w:rPr>
        <w:t xml:space="preserve">: </w:t>
      </w:r>
      <w:r w:rsidR="00E77AE5">
        <w:rPr>
          <w:rFonts w:ascii="Times New Roman" w:hAnsi="Times New Roman" w:cs="Times New Roman"/>
          <w:sz w:val="24"/>
          <w:szCs w:val="24"/>
        </w:rPr>
        <w:t xml:space="preserve">сектор сельского хозяйства, </w:t>
      </w:r>
      <w:r w:rsidRPr="00A479D6">
        <w:rPr>
          <w:rFonts w:ascii="Times New Roman" w:hAnsi="Times New Roman" w:cs="Times New Roman"/>
          <w:sz w:val="24"/>
          <w:szCs w:val="24"/>
        </w:rPr>
        <w:t>отдел экономики и управления имуществом, отдел организационной работы, юридический сектор</w:t>
      </w:r>
      <w:r w:rsidR="00E77AE5">
        <w:rPr>
          <w:rFonts w:ascii="Times New Roman" w:hAnsi="Times New Roman" w:cs="Times New Roman"/>
          <w:sz w:val="24"/>
          <w:szCs w:val="24"/>
        </w:rPr>
        <w:t>.</w:t>
      </w: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9D6">
        <w:rPr>
          <w:rFonts w:ascii="Times New Roman" w:hAnsi="Times New Roman" w:cs="Times New Roman"/>
          <w:b/>
          <w:sz w:val="24"/>
          <w:szCs w:val="24"/>
        </w:rPr>
        <w:t>Комментарий</w:t>
      </w:r>
    </w:p>
    <w:p w:rsidR="00A479D6" w:rsidRPr="00A479D6" w:rsidRDefault="001570A1" w:rsidP="00735A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79D6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2558E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Собрания депутатов</w:t>
      </w:r>
      <w:r w:rsidRPr="00A479D6"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 «</w:t>
      </w:r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муниципальном контроле в области использования и охраны особ</w:t>
      </w:r>
      <w:r w:rsidR="00064B6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bookmarkStart w:id="0" w:name="_GoBack"/>
      <w:bookmarkEnd w:id="0"/>
      <w:r w:rsidR="007F7F90" w:rsidRPr="007F7F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охраняемых природных территорий</w:t>
      </w:r>
      <w:r w:rsidR="007F7F90" w:rsidRPr="00A479D6">
        <w:rPr>
          <w:rFonts w:ascii="Times New Roman" w:hAnsi="Times New Roman" w:cs="Times New Roman"/>
          <w:b/>
          <w:sz w:val="24"/>
          <w:szCs w:val="24"/>
        </w:rPr>
        <w:t>»</w:t>
      </w:r>
      <w:r w:rsidR="007F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9D6" w:rsidRPr="00A479D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подготовлен</w:t>
      </w:r>
      <w:r w:rsidR="00A479D6" w:rsidRPr="00A479D6">
        <w:rPr>
          <w:rFonts w:ascii="Times New Roman" w:hAnsi="Times New Roman" w:cs="Times New Roman"/>
          <w:sz w:val="24"/>
          <w:szCs w:val="24"/>
        </w:rPr>
        <w:t xml:space="preserve"> отделом экономики и управления имуществом в целях обеспечения равных возможностей юридическим лицам, индивидуальным предпринимателям в размещении нестационарных объектов торговли, общественного питания и предоставления услуг на территории района. </w:t>
      </w:r>
    </w:p>
    <w:p w:rsidR="00A479D6" w:rsidRPr="00A479D6" w:rsidRDefault="00A479D6" w:rsidP="00735A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проекта </w:t>
      </w:r>
      <w:r w:rsidR="002558E6">
        <w:rPr>
          <w:rFonts w:ascii="Times New Roman" w:hAnsi="Times New Roman" w:cs="Times New Roman"/>
          <w:sz w:val="24"/>
          <w:szCs w:val="24"/>
        </w:rPr>
        <w:t>решения</w:t>
      </w:r>
      <w:r w:rsidRPr="00A479D6">
        <w:rPr>
          <w:rFonts w:ascii="Times New Roman" w:hAnsi="Times New Roman" w:cs="Times New Roman"/>
          <w:sz w:val="24"/>
          <w:szCs w:val="24"/>
        </w:rPr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администрацией Ибресинского района Чувашской Республики проводится в соответствии с постановлением администрации Ибресинского района Чувашской Республики от 01.10.2018 № 527 «Об утверждении Порядка проведения оценки регулирующего воздействия нормативных правовых актов Ибресинского района Чувашской Республики, затрагивающих вопросы осуществления предпринимательской и инвестиционной деятельности» проводит публичные консультации.</w:t>
      </w:r>
    </w:p>
    <w:p w:rsidR="00A479D6" w:rsidRPr="00A479D6" w:rsidRDefault="00A479D6" w:rsidP="00A479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D6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приглашаются направить свое мнение</w:t>
      </w:r>
      <w:r w:rsidR="00E47FA9">
        <w:rPr>
          <w:rFonts w:ascii="Times New Roman" w:hAnsi="Times New Roman" w:cs="Times New Roman"/>
          <w:sz w:val="24"/>
          <w:szCs w:val="24"/>
        </w:rPr>
        <w:t>.</w:t>
      </w:r>
    </w:p>
    <w:p w:rsidR="00A479D6" w:rsidRPr="00A479D6" w:rsidRDefault="00A479D6" w:rsidP="00A479D6">
      <w:pPr>
        <w:tabs>
          <w:tab w:val="left" w:pos="4253"/>
          <w:tab w:val="left" w:pos="5529"/>
          <w:tab w:val="left" w:pos="9355"/>
        </w:tabs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9D6" w:rsidRP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D6" w:rsidRDefault="00A479D6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479D6" w:rsidSect="00E06671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F39"/>
    <w:multiLevelType w:val="hybridMultilevel"/>
    <w:tmpl w:val="40B6E99C"/>
    <w:lvl w:ilvl="0" w:tplc="03D0971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658B8"/>
    <w:multiLevelType w:val="hybridMultilevel"/>
    <w:tmpl w:val="F18E8732"/>
    <w:lvl w:ilvl="0" w:tplc="B1660C0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0AE"/>
    <w:rsid w:val="00007A16"/>
    <w:rsid w:val="00016620"/>
    <w:rsid w:val="0004530E"/>
    <w:rsid w:val="000630AE"/>
    <w:rsid w:val="00064B6F"/>
    <w:rsid w:val="000723DD"/>
    <w:rsid w:val="0007773B"/>
    <w:rsid w:val="00097B56"/>
    <w:rsid w:val="000D35A4"/>
    <w:rsid w:val="000F6901"/>
    <w:rsid w:val="001570A1"/>
    <w:rsid w:val="002323D1"/>
    <w:rsid w:val="002340C7"/>
    <w:rsid w:val="00235F71"/>
    <w:rsid w:val="002558E6"/>
    <w:rsid w:val="0025629B"/>
    <w:rsid w:val="00345812"/>
    <w:rsid w:val="003852C6"/>
    <w:rsid w:val="00405C13"/>
    <w:rsid w:val="00486FD3"/>
    <w:rsid w:val="004D4B33"/>
    <w:rsid w:val="00506ACA"/>
    <w:rsid w:val="005410FB"/>
    <w:rsid w:val="00557097"/>
    <w:rsid w:val="005C7EF7"/>
    <w:rsid w:val="005F3157"/>
    <w:rsid w:val="006220B1"/>
    <w:rsid w:val="006264D1"/>
    <w:rsid w:val="00646559"/>
    <w:rsid w:val="00672866"/>
    <w:rsid w:val="00673CC8"/>
    <w:rsid w:val="00691E54"/>
    <w:rsid w:val="00700479"/>
    <w:rsid w:val="00735A96"/>
    <w:rsid w:val="007363B9"/>
    <w:rsid w:val="007436AC"/>
    <w:rsid w:val="007C7C31"/>
    <w:rsid w:val="007F0C22"/>
    <w:rsid w:val="007F7F90"/>
    <w:rsid w:val="008158CF"/>
    <w:rsid w:val="008A4BE7"/>
    <w:rsid w:val="008C12C0"/>
    <w:rsid w:val="00901264"/>
    <w:rsid w:val="009A58DA"/>
    <w:rsid w:val="00A479D6"/>
    <w:rsid w:val="00A71B2A"/>
    <w:rsid w:val="00A941C1"/>
    <w:rsid w:val="00AA70AB"/>
    <w:rsid w:val="00AE5C06"/>
    <w:rsid w:val="00AF60DF"/>
    <w:rsid w:val="00B0031D"/>
    <w:rsid w:val="00B12912"/>
    <w:rsid w:val="00B42C52"/>
    <w:rsid w:val="00B75773"/>
    <w:rsid w:val="00B86E9E"/>
    <w:rsid w:val="00B9582C"/>
    <w:rsid w:val="00BC686A"/>
    <w:rsid w:val="00BE410A"/>
    <w:rsid w:val="00C30396"/>
    <w:rsid w:val="00C32204"/>
    <w:rsid w:val="00C739EB"/>
    <w:rsid w:val="00CA5D43"/>
    <w:rsid w:val="00CE50B6"/>
    <w:rsid w:val="00CE606D"/>
    <w:rsid w:val="00DB09CD"/>
    <w:rsid w:val="00E06671"/>
    <w:rsid w:val="00E17202"/>
    <w:rsid w:val="00E27D95"/>
    <w:rsid w:val="00E47FA9"/>
    <w:rsid w:val="00E77AE5"/>
    <w:rsid w:val="00EA2B5B"/>
    <w:rsid w:val="00FA30B7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econ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ibrecon3</cp:lastModifiedBy>
  <cp:revision>24</cp:revision>
  <cp:lastPrinted>2021-10-11T12:17:00Z</cp:lastPrinted>
  <dcterms:created xsi:type="dcterms:W3CDTF">2021-10-21T05:52:00Z</dcterms:created>
  <dcterms:modified xsi:type="dcterms:W3CDTF">2021-10-21T14:35:00Z</dcterms:modified>
</cp:coreProperties>
</file>